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52" w:rsidRDefault="00681352" w:rsidP="00C23560">
      <w:pPr>
        <w:spacing w:line="480" w:lineRule="auto"/>
        <w:jc w:val="left"/>
      </w:pPr>
      <w:r>
        <w:tab/>
        <w:t xml:space="preserve">Hamlet has become very indecisive with his actions from all of the mishaps that have recently occurred in his life. “To be or not to be- that is the question: </w:t>
      </w:r>
      <w:r w:rsidR="00C23560">
        <w:t>/</w:t>
      </w:r>
      <w:r w:rsidR="005043FE">
        <w:t xml:space="preserve"> </w:t>
      </w:r>
      <w:proofErr w:type="gramStart"/>
      <w:r w:rsidR="005043FE">
        <w:t>W</w:t>
      </w:r>
      <w:r>
        <w:t>hether</w:t>
      </w:r>
      <w:proofErr w:type="gramEnd"/>
      <w:r>
        <w:t xml:space="preserve"> ‘tis nobler in the mind to suffer</w:t>
      </w:r>
      <w:r w:rsidR="00C23560">
        <w:t>/</w:t>
      </w:r>
      <w:r w:rsidR="005043FE">
        <w:t xml:space="preserve"> T</w:t>
      </w:r>
      <w:r>
        <w:t>he slings and arrow</w:t>
      </w:r>
      <w:r w:rsidR="00C23560">
        <w:t xml:space="preserve">s of outrageous fortune”, (Act III Scene </w:t>
      </w:r>
      <w:proofErr w:type="spellStart"/>
      <w:r w:rsidR="00C23560">
        <w:t>i</w:t>
      </w:r>
      <w:proofErr w:type="spellEnd"/>
      <w:r w:rsidR="00C23560">
        <w:t xml:space="preserve"> Line 64</w:t>
      </w:r>
      <w:r>
        <w:t xml:space="preserve">), Hamlet means by this that he is unsure if he should live or die. His father’s death has changed him a lot on the </w:t>
      </w:r>
      <w:r w:rsidR="005043FE">
        <w:t>approach</w:t>
      </w:r>
      <w:r>
        <w:t xml:space="preserve"> Hamlet </w:t>
      </w:r>
      <w:r w:rsidR="005043FE">
        <w:t>has on</w:t>
      </w:r>
      <w:r>
        <w:t xml:space="preserve"> </w:t>
      </w:r>
      <w:r w:rsidR="00C23560">
        <w:t xml:space="preserve">his vision of the meaning of </w:t>
      </w:r>
      <w:r>
        <w:t xml:space="preserve">life. His perspectives have turned; “to grunt and sweat under a weary life, but that the dread of something after death” (Act </w:t>
      </w:r>
      <w:r w:rsidR="00C23560">
        <w:t xml:space="preserve">III Scene </w:t>
      </w:r>
      <w:proofErr w:type="spellStart"/>
      <w:r w:rsidR="00C23560">
        <w:t>i</w:t>
      </w:r>
      <w:proofErr w:type="spellEnd"/>
      <w:r w:rsidR="00C23560">
        <w:t xml:space="preserve"> Line 85</w:t>
      </w:r>
      <w:r>
        <w:t>). Hamlet is trying to figure out what the meaning of life is. He is also wondering what will come of him after he dies. Hamlet’s dad passing has turned him into a very indecisive man on how he perceives things.</w:t>
      </w:r>
    </w:p>
    <w:p w:rsidR="00681352" w:rsidRDefault="00681352" w:rsidP="00C23560">
      <w:pPr>
        <w:spacing w:line="480" w:lineRule="auto"/>
        <w:ind w:hanging="1440"/>
        <w:jc w:val="left"/>
      </w:pPr>
      <w:r>
        <w:tab/>
      </w:r>
      <w:r w:rsidR="00C23560">
        <w:tab/>
      </w:r>
      <w:r>
        <w:t xml:space="preserve">After Hamlet spoke to the ghost in </w:t>
      </w:r>
      <w:r w:rsidR="000432F1">
        <w:t>t</w:t>
      </w:r>
      <w:r>
        <w:t xml:space="preserve">he beginning of the play, </w:t>
      </w:r>
      <w:r w:rsidR="000432F1">
        <w:t xml:space="preserve">he becomes curious if the ghost </w:t>
      </w:r>
      <w:r>
        <w:t>truly is his dad or not. “The spirit I have seen</w:t>
      </w:r>
      <w:r w:rsidR="005220D6">
        <w:t>/ M</w:t>
      </w:r>
      <w:r>
        <w:t>ay be</w:t>
      </w:r>
      <w:r w:rsidR="000432F1">
        <w:t xml:space="preserve"> a (devil), and the (devil) hath power</w:t>
      </w:r>
      <w:r w:rsidR="005220D6">
        <w:t>/</w:t>
      </w:r>
      <w:r w:rsidR="000432F1">
        <w:t xml:space="preserve"> T’ assume a pleasing shape; yea, and perhaps</w:t>
      </w:r>
      <w:proofErr w:type="gramStart"/>
      <w:r w:rsidR="000432F1">
        <w:t>,</w:t>
      </w:r>
      <w:r w:rsidR="005220D6">
        <w:t>/</w:t>
      </w:r>
      <w:proofErr w:type="gramEnd"/>
      <w:r w:rsidR="005220D6">
        <w:t xml:space="preserve"> O</w:t>
      </w:r>
      <w:r w:rsidR="000432F1">
        <w:t>ut of my weakness and my melancholy,</w:t>
      </w:r>
      <w:r w:rsidR="005220D6">
        <w:t>/ A</w:t>
      </w:r>
      <w:r w:rsidR="000432F1">
        <w:t>s he is very potent with such spirits,</w:t>
      </w:r>
      <w:r w:rsidR="005220D6">
        <w:t>/ A</w:t>
      </w:r>
      <w:r w:rsidR="000432F1">
        <w:t>buses me to damn me. I’ll have the grounds</w:t>
      </w:r>
      <w:r w:rsidR="005220D6">
        <w:t>/ M</w:t>
      </w:r>
      <w:r w:rsidR="000432F1">
        <w:t>ore relative that this. The play’s the thing</w:t>
      </w:r>
      <w:r w:rsidR="005220D6">
        <w:t xml:space="preserve">/ </w:t>
      </w:r>
      <w:proofErr w:type="gramStart"/>
      <w:r w:rsidR="005220D6">
        <w:t>W</w:t>
      </w:r>
      <w:r w:rsidR="000432F1">
        <w:t>herein</w:t>
      </w:r>
      <w:proofErr w:type="gramEnd"/>
      <w:r w:rsidR="000432F1">
        <w:t xml:space="preserve"> I’ll catch th</w:t>
      </w:r>
      <w:r w:rsidR="00751419">
        <w:t xml:space="preserve">e conscience of the King” (Act II Scene ii Line </w:t>
      </w:r>
      <w:r w:rsidR="005220D6">
        <w:t>627</w:t>
      </w:r>
      <w:r w:rsidR="000432F1">
        <w:t xml:space="preserve">); when the ghost comes to speak with Hamlet, he tells him about how he was killed and who his murderer really is. Hamlet thought that if the ghost was telling the truth about his brother, Claudius, </w:t>
      </w:r>
      <w:r w:rsidR="007B19BE">
        <w:t>being his murderer Hamlet’s uncle would react to the play he is putting on. To see if Claudius</w:t>
      </w:r>
      <w:r w:rsidR="001511FA">
        <w:t xml:space="preserve"> is the criminal and if the ghost is asking for Hamlet to seek revenge on Claudius is really his dad or not, Hamlet is putting on a play. The play is </w:t>
      </w:r>
      <w:proofErr w:type="spellStart"/>
      <w:r w:rsidR="001511FA">
        <w:t>Gonzago</w:t>
      </w:r>
      <w:proofErr w:type="spellEnd"/>
      <w:r w:rsidR="001511FA">
        <w:t xml:space="preserve"> and it will determine who </w:t>
      </w:r>
      <w:r w:rsidR="009C1197">
        <w:t>the ghost actually is. This whole thought has made Hamlet go mad and has turned him into a partially crazy man. Hamlet has been pushing Ophelia away even though he loves her, the more she tries to figure out why he is acting the way he is the more Hamlet pushes her away. “Get thee (to) a nunnery. Why wouldst thou be</w:t>
      </w:r>
      <w:r w:rsidR="00E4368D">
        <w:t>/ A</w:t>
      </w:r>
      <w:r w:rsidR="009C1197">
        <w:t xml:space="preserve"> breeder of sinners? I am myself indifferent honest</w:t>
      </w:r>
      <w:proofErr w:type="gramStart"/>
      <w:r w:rsidR="009C1197">
        <w:t>,</w:t>
      </w:r>
      <w:r w:rsidR="00E4368D">
        <w:t>/</w:t>
      </w:r>
      <w:proofErr w:type="gramEnd"/>
      <w:r w:rsidR="00E4368D">
        <w:t xml:space="preserve"> B</w:t>
      </w:r>
      <w:r w:rsidR="009C1197">
        <w:t>ut yet I could accuse me of such things that it</w:t>
      </w:r>
      <w:r w:rsidR="00E4368D">
        <w:t>/ W</w:t>
      </w:r>
      <w:r w:rsidR="009C1197">
        <w:t xml:space="preserve">ere better </w:t>
      </w:r>
      <w:r w:rsidR="00AF2B07">
        <w:t>my mother had not borne me: I am</w:t>
      </w:r>
      <w:r w:rsidR="00E4368D">
        <w:t>/ V</w:t>
      </w:r>
      <w:r w:rsidR="00AF2B07">
        <w:t>ery proud, revengeful</w:t>
      </w:r>
      <w:r w:rsidR="000B014B">
        <w:t>, ambitious</w:t>
      </w:r>
      <w:r w:rsidR="00AF2B07">
        <w:t>, with more offe</w:t>
      </w:r>
      <w:r w:rsidR="005220D6">
        <w:t xml:space="preserve">nses at my beck…” (Act III Scene </w:t>
      </w:r>
      <w:proofErr w:type="spellStart"/>
      <w:r w:rsidR="005220D6">
        <w:t>i</w:t>
      </w:r>
      <w:proofErr w:type="spellEnd"/>
      <w:r w:rsidR="00E4368D">
        <w:t xml:space="preserve"> Line 131</w:t>
      </w:r>
      <w:r w:rsidR="00AF2B07">
        <w:t xml:space="preserve">). </w:t>
      </w:r>
      <w:r w:rsidR="000B014B">
        <w:t xml:space="preserve">Many are beginning to </w:t>
      </w:r>
      <w:r w:rsidR="000B014B">
        <w:lastRenderedPageBreak/>
        <w:t>think that Hamlet is not well, they have decided that maybe he should go away for a little bit to become steady.</w:t>
      </w:r>
    </w:p>
    <w:p w:rsidR="00F27D95" w:rsidRDefault="00BF11EE" w:rsidP="00C23560">
      <w:pPr>
        <w:spacing w:line="480" w:lineRule="auto"/>
        <w:jc w:val="left"/>
      </w:pPr>
      <w:r>
        <w:t xml:space="preserve">Through all of the Perceiving and misunderstandings that went on through the whole play, many unnecessary deaths accidently occurred. As the play of </w:t>
      </w:r>
      <w:proofErr w:type="spellStart"/>
      <w:r>
        <w:t>Gonzago</w:t>
      </w:r>
      <w:proofErr w:type="spellEnd"/>
      <w:r>
        <w:t xml:space="preserve"> uncovered that Claudius was the killer, Hamlet became infuriated and was ready to act. He was on the urge of murdering Claudius as soon as he had the next opportunity.  </w:t>
      </w:r>
      <w:r w:rsidR="004A5641">
        <w:t>Polonius was hiding behind a tapestry while Gertrude and Hamlet were speaking, as Hamlet saw a figure move he inevitably thoug</w:t>
      </w:r>
      <w:r w:rsidR="00853D89">
        <w:t xml:space="preserve">ht the man hiding was Claudius; instantly, </w:t>
      </w:r>
      <w:r w:rsidR="004A5641">
        <w:t xml:space="preserve">Hamlet reacted and </w:t>
      </w:r>
      <w:proofErr w:type="spellStart"/>
      <w:r w:rsidR="004A5641">
        <w:t>thrusted</w:t>
      </w:r>
      <w:proofErr w:type="spellEnd"/>
      <w:r w:rsidR="004A5641">
        <w:t xml:space="preserve"> a rapier through the drapes, killing Polonius. </w:t>
      </w:r>
      <w:r w:rsidR="00853D89">
        <w:t>As Polonius began to perish, he makes out, “O, I am slain</w:t>
      </w:r>
      <w:r w:rsidR="00681352">
        <w:t>!</w:t>
      </w:r>
      <w:r w:rsidR="00853D89">
        <w:t xml:space="preserve">” Hearing the wrong voice Hamlet realizes that he has </w:t>
      </w:r>
      <w:r w:rsidR="00681352">
        <w:t>slaughtered</w:t>
      </w:r>
      <w:r w:rsidR="00853D89">
        <w:t xml:space="preserve"> the wrong man,</w:t>
      </w:r>
      <w:r w:rsidR="00681352">
        <w:t xml:space="preserve"> with</w:t>
      </w:r>
      <w:r w:rsidR="00853D89">
        <w:t xml:space="preserve"> both Gertrude and Hamlet in shock</w:t>
      </w:r>
      <w:r w:rsidR="00681352">
        <w:t>,</w:t>
      </w:r>
      <w:r w:rsidR="00853D89">
        <w:t xml:space="preserve"> she screams, “O me, what hast thou done?” Hamlet then replies “Nay, I know not. Is it the king?”</w:t>
      </w:r>
      <w:r w:rsidR="00681352">
        <w:t xml:space="preserve"> </w:t>
      </w:r>
      <w:r w:rsidR="005220D6">
        <w:t>(Act I Scene IV</w:t>
      </w:r>
      <w:r w:rsidR="000B014B">
        <w:t>); his dad told him that he was sleeping when he was murdered “with all my imperfections on my head” he says. For revenge on his uncle Hamlet senior wants him son to kill him, “O horrib</w:t>
      </w:r>
      <w:r w:rsidR="00E4368D">
        <w:t>le, O horrible, most horrible</w:t>
      </w:r>
      <w:proofErr w:type="gramStart"/>
      <w:r w:rsidR="00E4368D">
        <w:t>!/</w:t>
      </w:r>
      <w:proofErr w:type="gramEnd"/>
      <w:r w:rsidR="000B014B">
        <w:t xml:space="preserve"> If thou has</w:t>
      </w:r>
      <w:r w:rsidR="00E4368D">
        <w:t>t nature in thee, bear it not.-/</w:t>
      </w:r>
      <w:r w:rsidR="000B014B">
        <w:t xml:space="preserve">Let not the royal bed of Denmark </w:t>
      </w:r>
      <w:r w:rsidR="00191561">
        <w:t>be- A couc</w:t>
      </w:r>
      <w:r w:rsidR="00E4368D">
        <w:t>h for luxury and damned incest./</w:t>
      </w:r>
      <w:r w:rsidR="00191561">
        <w:t xml:space="preserve"> But, </w:t>
      </w:r>
      <w:proofErr w:type="spellStart"/>
      <w:r w:rsidR="00191561">
        <w:t>how</w:t>
      </w:r>
      <w:r w:rsidR="00E4368D">
        <w:t>somever</w:t>
      </w:r>
      <w:proofErr w:type="spellEnd"/>
      <w:r w:rsidR="00E4368D">
        <w:t xml:space="preserve"> thou pursues this act,/ </w:t>
      </w:r>
      <w:r w:rsidR="00191561">
        <w:t>Taint not thy mind, not l</w:t>
      </w:r>
      <w:r w:rsidR="00E4368D">
        <w:t>et thy soul contrive/ Against th</w:t>
      </w:r>
      <w:r w:rsidR="00191561">
        <w:t>e mot</w:t>
      </w:r>
      <w:r w:rsidR="00E4368D">
        <w:t>her aught. Leave her to heaven-/</w:t>
      </w:r>
      <w:proofErr w:type="gramStart"/>
      <w:r w:rsidR="00191561">
        <w:t>And</w:t>
      </w:r>
      <w:proofErr w:type="gramEnd"/>
      <w:r w:rsidR="00191561">
        <w:t xml:space="preserve"> to those</w:t>
      </w:r>
      <w:r w:rsidR="00E4368D">
        <w:t xml:space="preserve"> thorns that in her bosom lodge/</w:t>
      </w:r>
      <w:r w:rsidR="00191561">
        <w:t xml:space="preserve"> To prick and sting her” (Act I Scene V</w:t>
      </w:r>
      <w:r w:rsidR="00481663">
        <w:t xml:space="preserve"> Line 87</w:t>
      </w:r>
      <w:bookmarkStart w:id="0" w:name="_GoBack"/>
      <w:bookmarkEnd w:id="0"/>
      <w:r w:rsidR="00191561">
        <w:t xml:space="preserve">). Hamlet is tired of being indecisive and he is ready to act! He has no clue how to handle himself though so he listens to what his dad told him to do. Everything Hamlet desires to do always </w:t>
      </w:r>
      <w:proofErr w:type="gramStart"/>
      <w:r w:rsidR="00191561">
        <w:t>deals</w:t>
      </w:r>
      <w:proofErr w:type="gramEnd"/>
      <w:r w:rsidR="00191561">
        <w:t xml:space="preserve"> with something horrid ever since the ghost visited him.</w:t>
      </w:r>
    </w:p>
    <w:sectPr w:rsidR="00F2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EE"/>
    <w:rsid w:val="000432F1"/>
    <w:rsid w:val="000B014B"/>
    <w:rsid w:val="001511FA"/>
    <w:rsid w:val="00191561"/>
    <w:rsid w:val="00481663"/>
    <w:rsid w:val="004A5641"/>
    <w:rsid w:val="005043FE"/>
    <w:rsid w:val="005220D6"/>
    <w:rsid w:val="00681352"/>
    <w:rsid w:val="00751419"/>
    <w:rsid w:val="007B19BE"/>
    <w:rsid w:val="00853D89"/>
    <w:rsid w:val="009C1197"/>
    <w:rsid w:val="00AF2B07"/>
    <w:rsid w:val="00BF11EE"/>
    <w:rsid w:val="00C23560"/>
    <w:rsid w:val="00E4368D"/>
    <w:rsid w:val="00F2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Anderson</dc:creator>
  <cp:lastModifiedBy>Meredith Anderson</cp:lastModifiedBy>
  <cp:revision>2</cp:revision>
  <dcterms:created xsi:type="dcterms:W3CDTF">2012-01-27T21:40:00Z</dcterms:created>
  <dcterms:modified xsi:type="dcterms:W3CDTF">2012-01-27T21:40:00Z</dcterms:modified>
</cp:coreProperties>
</file>